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E2E28" w14:textId="612BA271" w:rsidR="00E75C5E" w:rsidRPr="00E75C5E" w:rsidRDefault="00E75C5E" w:rsidP="00E75C5E">
      <w:pPr>
        <w:rPr>
          <w:b/>
          <w:bCs/>
          <w:sz w:val="28"/>
          <w:szCs w:val="28"/>
        </w:rPr>
      </w:pPr>
      <w:r w:rsidRPr="00E75C5E">
        <w:rPr>
          <w:b/>
          <w:bCs/>
          <w:sz w:val="28"/>
          <w:szCs w:val="28"/>
        </w:rPr>
        <w:t>Report of Emergency Tree Work at Hill Green 19.10.2021</w:t>
      </w:r>
    </w:p>
    <w:p w14:paraId="1BFFFF58" w14:textId="77777777" w:rsidR="00E75C5E" w:rsidRDefault="00E75C5E" w:rsidP="00E75C5E"/>
    <w:p w14:paraId="5F353FB8" w14:textId="344D7EA3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 xml:space="preserve">Cllr Carter was contacted by a parishioner at Hill Green at </w:t>
      </w:r>
      <w:proofErr w:type="spellStart"/>
      <w:r w:rsidRPr="00E75C5E">
        <w:rPr>
          <w:sz w:val="24"/>
          <w:szCs w:val="24"/>
        </w:rPr>
        <w:t>approx</w:t>
      </w:r>
      <w:proofErr w:type="spellEnd"/>
      <w:r w:rsidRPr="00E75C5E">
        <w:rPr>
          <w:sz w:val="24"/>
          <w:szCs w:val="24"/>
        </w:rPr>
        <w:t xml:space="preserve"> 2.45pm </w:t>
      </w:r>
    </w:p>
    <w:p w14:paraId="18DA5E4C" w14:textId="77777777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>A vehicle piled high with straw bales had collided with the large lime tree next to the village pump at Hill Green; it had also brought down electrical cables at Lower Hill Green.</w:t>
      </w:r>
    </w:p>
    <w:p w14:paraId="0C604508" w14:textId="77777777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 xml:space="preserve">Police were in attendance (Incident no. passed over) and UK Power Networks were </w:t>
      </w:r>
      <w:proofErr w:type="spellStart"/>
      <w:r w:rsidRPr="00E75C5E">
        <w:rPr>
          <w:sz w:val="24"/>
          <w:szCs w:val="24"/>
        </w:rPr>
        <w:t>en</w:t>
      </w:r>
      <w:proofErr w:type="spellEnd"/>
      <w:r w:rsidRPr="00E75C5E">
        <w:rPr>
          <w:sz w:val="24"/>
          <w:szCs w:val="24"/>
        </w:rPr>
        <w:t xml:space="preserve"> route.</w:t>
      </w:r>
    </w:p>
    <w:p w14:paraId="6444F8F4" w14:textId="77777777" w:rsidR="00E75C5E" w:rsidRPr="00E75C5E" w:rsidRDefault="00E75C5E" w:rsidP="00E75C5E">
      <w:pPr>
        <w:rPr>
          <w:sz w:val="24"/>
          <w:szCs w:val="24"/>
        </w:rPr>
      </w:pPr>
    </w:p>
    <w:p w14:paraId="450F998F" w14:textId="77777777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>Cllr Carter removed large limbs from the road using his Land Rover tow, placing them on the green.</w:t>
      </w:r>
    </w:p>
    <w:p w14:paraId="0282D287" w14:textId="77777777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>He then asked Cllr Gill to attend as there remained a fractured limb on the tree hanging dangerously over the pavement and roadside.</w:t>
      </w:r>
    </w:p>
    <w:p w14:paraId="6FD334C5" w14:textId="77777777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>The Clerk was contacted as this was an emergency H&amp;S matter, and she passed her delegated authority to the Chairman, Cllr Gill.</w:t>
      </w:r>
    </w:p>
    <w:p w14:paraId="149C5E76" w14:textId="77777777" w:rsidR="00E75C5E" w:rsidRPr="00E75C5E" w:rsidRDefault="00E75C5E" w:rsidP="00E75C5E">
      <w:pPr>
        <w:rPr>
          <w:sz w:val="24"/>
          <w:szCs w:val="24"/>
        </w:rPr>
      </w:pPr>
    </w:p>
    <w:p w14:paraId="4DE086D8" w14:textId="31B4A92B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 xml:space="preserve">Treetops were phoned as they have knowledge of the trees here as they monitor them, and photos passed over via </w:t>
      </w:r>
      <w:proofErr w:type="spellStart"/>
      <w:r w:rsidRPr="00E75C5E">
        <w:rPr>
          <w:sz w:val="24"/>
          <w:szCs w:val="24"/>
        </w:rPr>
        <w:t>W</w:t>
      </w:r>
      <w:r w:rsidRPr="00E75C5E">
        <w:rPr>
          <w:sz w:val="24"/>
          <w:szCs w:val="24"/>
        </w:rPr>
        <w:t>h</w:t>
      </w:r>
      <w:r w:rsidRPr="00E75C5E">
        <w:rPr>
          <w:sz w:val="24"/>
          <w:szCs w:val="24"/>
        </w:rPr>
        <w:t>a</w:t>
      </w:r>
      <w:r w:rsidRPr="00E75C5E">
        <w:rPr>
          <w:sz w:val="24"/>
          <w:szCs w:val="24"/>
        </w:rPr>
        <w:t>t</w:t>
      </w:r>
      <w:r w:rsidRPr="00E75C5E">
        <w:rPr>
          <w:sz w:val="24"/>
          <w:szCs w:val="24"/>
        </w:rPr>
        <w:t>ssap</w:t>
      </w:r>
      <w:proofErr w:type="spellEnd"/>
      <w:r w:rsidRPr="00E75C5E">
        <w:rPr>
          <w:sz w:val="24"/>
          <w:szCs w:val="24"/>
        </w:rPr>
        <w:t>.</w:t>
      </w:r>
    </w:p>
    <w:p w14:paraId="13F04C28" w14:textId="03564363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>On viewing the photos, Shane Mangan agreed that this was an emergency and asked for one of his teams to go across immediately to Hill Green.</w:t>
      </w:r>
    </w:p>
    <w:p w14:paraId="04A66144" w14:textId="77777777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 xml:space="preserve">The </w:t>
      </w:r>
      <w:proofErr w:type="gramStart"/>
      <w:r w:rsidRPr="00E75C5E">
        <w:rPr>
          <w:sz w:val="24"/>
          <w:szCs w:val="24"/>
        </w:rPr>
        <w:t>3 person</w:t>
      </w:r>
      <w:proofErr w:type="gramEnd"/>
      <w:r w:rsidRPr="00E75C5E">
        <w:rPr>
          <w:sz w:val="24"/>
          <w:szCs w:val="24"/>
        </w:rPr>
        <w:t xml:space="preserve"> team took down the fractured limb and made safe the remnants of the limbs which had been ripped off.</w:t>
      </w:r>
    </w:p>
    <w:p w14:paraId="7DEE3328" w14:textId="26D99F46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>They chipped the arisings, stacking the cord wood from all limbs brought down. Villagers in the vicinity had asked to take away the cordwood for their own use.</w:t>
      </w:r>
    </w:p>
    <w:p w14:paraId="362D9458" w14:textId="77777777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>The area was left tidy.</w:t>
      </w:r>
    </w:p>
    <w:p w14:paraId="6E3AC1E7" w14:textId="3E037CDA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>The branch that pulled down the cables remains on Lower Hill Green.</w:t>
      </w:r>
    </w:p>
    <w:p w14:paraId="74E9CE9D" w14:textId="3162FFFE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>The police remained in attendance until the tree work had finished as the traffic had to be stopped during the work.</w:t>
      </w:r>
    </w:p>
    <w:p w14:paraId="7D7B256D" w14:textId="3363CE8B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>It is understood that UK Power networks worked until 7.30pm to return the power supply in full.</w:t>
      </w:r>
    </w:p>
    <w:p w14:paraId="7857B257" w14:textId="77777777" w:rsidR="00E75C5E" w:rsidRPr="00E75C5E" w:rsidRDefault="00E75C5E" w:rsidP="00E75C5E">
      <w:pPr>
        <w:rPr>
          <w:b/>
          <w:bCs/>
          <w:sz w:val="24"/>
          <w:szCs w:val="24"/>
        </w:rPr>
      </w:pPr>
      <w:r w:rsidRPr="00E75C5E">
        <w:rPr>
          <w:b/>
          <w:bCs/>
          <w:sz w:val="24"/>
          <w:szCs w:val="24"/>
        </w:rPr>
        <w:t>Further Actions:</w:t>
      </w:r>
    </w:p>
    <w:p w14:paraId="125971E7" w14:textId="1F63CE76" w:rsidR="00E75C5E" w:rsidRPr="00E75C5E" w:rsidRDefault="00E75C5E" w:rsidP="00E75C5E">
      <w:pPr>
        <w:rPr>
          <w:sz w:val="24"/>
          <w:szCs w:val="24"/>
        </w:rPr>
      </w:pPr>
      <w:r w:rsidRPr="00E75C5E">
        <w:rPr>
          <w:sz w:val="24"/>
          <w:szCs w:val="24"/>
        </w:rPr>
        <w:t xml:space="preserve">Treetops will come out to look at (as part of their agreed monitoring) the damaged tree and also another tree which has </w:t>
      </w:r>
      <w:proofErr w:type="spellStart"/>
      <w:r w:rsidRPr="00E75C5E">
        <w:rPr>
          <w:sz w:val="24"/>
          <w:szCs w:val="24"/>
        </w:rPr>
        <w:t>perviously</w:t>
      </w:r>
      <w:proofErr w:type="spellEnd"/>
      <w:r w:rsidRPr="00E75C5E">
        <w:rPr>
          <w:sz w:val="24"/>
          <w:szCs w:val="24"/>
        </w:rPr>
        <w:t xml:space="preserve"> had dead limbs removed but which appears to have deteriorated further this year and report back to the Clerk. </w:t>
      </w:r>
      <w:bookmarkStart w:id="0" w:name="_GoBack"/>
      <w:bookmarkEnd w:id="0"/>
      <w:r w:rsidRPr="00E75C5E">
        <w:rPr>
          <w:sz w:val="24"/>
          <w:szCs w:val="24"/>
        </w:rPr>
        <w:t xml:space="preserve">UDC's Ben </w:t>
      </w:r>
      <w:proofErr w:type="spellStart"/>
      <w:r w:rsidRPr="00E75C5E">
        <w:rPr>
          <w:sz w:val="24"/>
          <w:szCs w:val="24"/>
        </w:rPr>
        <w:t>Smeedon</w:t>
      </w:r>
      <w:proofErr w:type="spellEnd"/>
      <w:r w:rsidRPr="00E75C5E">
        <w:rPr>
          <w:sz w:val="24"/>
          <w:szCs w:val="24"/>
        </w:rPr>
        <w:t xml:space="preserve"> to be advised as this emergency work took place in a Conservation A</w:t>
      </w:r>
      <w:r>
        <w:t>rea.</w:t>
      </w:r>
    </w:p>
    <w:sectPr w:rsidR="00E75C5E" w:rsidRPr="00E75C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C5E"/>
    <w:rsid w:val="00E7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51A6E"/>
  <w15:chartTrackingRefBased/>
  <w15:docId w15:val="{137BE221-E93E-42A4-9E58-F157DB728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2021-10-21T12:42:00Z</dcterms:created>
  <dcterms:modified xsi:type="dcterms:W3CDTF">2021-10-21T12:47:00Z</dcterms:modified>
</cp:coreProperties>
</file>